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B139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096CB78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408ACCA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BD96DF7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4F5C797E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9ADABAB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69F913F" w14:textId="77777777" w:rsidR="008D29F5" w:rsidRDefault="008D29F5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048DB10" w14:textId="77777777" w:rsidR="00EE25E9" w:rsidRDefault="00EE25E9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55D528C5" w14:textId="77777777" w:rsidR="00DB637C" w:rsidRDefault="00DB637C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</w:p>
    <w:p w14:paraId="631DDD64" w14:textId="77777777" w:rsidR="00DB637C" w:rsidRDefault="00DB637C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</w:p>
    <w:p w14:paraId="6DD92384" w14:textId="68AA2A19" w:rsidR="008D29F5" w:rsidRDefault="001800F9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>Acesse os links para a sua Literatura de Final de Semana:</w:t>
      </w:r>
    </w:p>
    <w:p w14:paraId="01970F3B" w14:textId="2A6C09E7" w:rsidR="00A84A60" w:rsidRPr="00A84A60" w:rsidRDefault="001800F9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>Capítulo 1</w:t>
      </w:r>
      <w:r w:rsidR="0083601B">
        <w:t>7</w:t>
      </w:r>
      <w:r>
        <w:t xml:space="preserve">   </w:t>
      </w:r>
      <w:hyperlink r:id="rId7" w:history="1">
        <w:r w:rsidR="00A84A60" w:rsidRPr="00C3126D">
          <w:rPr>
            <w:rStyle w:val="Hyperlink"/>
          </w:rPr>
          <w:t>https://www.loom.com/share/a8b2</w:t>
        </w:r>
        <w:r w:rsidR="00A84A60" w:rsidRPr="00C3126D">
          <w:rPr>
            <w:rStyle w:val="Hyperlink"/>
          </w:rPr>
          <w:t>0bd8de8848818f880eb93fc02803</w:t>
        </w:r>
      </w:hyperlink>
    </w:p>
    <w:p w14:paraId="33CA8F8E" w14:textId="47944B47" w:rsidR="00A84A60" w:rsidRDefault="001800F9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>Capítulo 1</w:t>
      </w:r>
      <w:r w:rsidR="0083601B">
        <w:t>8</w:t>
      </w:r>
      <w:r>
        <w:t xml:space="preserve"> </w:t>
      </w:r>
      <w:r w:rsidR="00A84A60">
        <w:t xml:space="preserve"> </w:t>
      </w:r>
      <w:hyperlink r:id="rId8" w:history="1">
        <w:r w:rsidR="00A84A60" w:rsidRPr="00C3126D">
          <w:rPr>
            <w:rStyle w:val="Hyperlink"/>
          </w:rPr>
          <w:t>https://www.loom.com/share/7562337e435e</w:t>
        </w:r>
        <w:r w:rsidR="00A84A60" w:rsidRPr="00C3126D">
          <w:rPr>
            <w:rStyle w:val="Hyperlink"/>
          </w:rPr>
          <w:t>4ed4835dd6fdabf4928d</w:t>
        </w:r>
      </w:hyperlink>
    </w:p>
    <w:p w14:paraId="0228094B" w14:textId="73C0FC21" w:rsidR="00A84A60" w:rsidRDefault="0083601B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>Capítulo 1</w:t>
      </w:r>
      <w:r>
        <w:t>9</w:t>
      </w:r>
      <w:r w:rsidR="00A84A60">
        <w:t xml:space="preserve"> </w:t>
      </w:r>
      <w:hyperlink r:id="rId9" w:history="1">
        <w:r w:rsidR="00A84A60" w:rsidRPr="00C3126D">
          <w:rPr>
            <w:rStyle w:val="Hyperlink"/>
          </w:rPr>
          <w:t>https://www.loom.com/share/ecb97d10af4745e7a1fdf663761</w:t>
        </w:r>
        <w:r w:rsidR="00A84A60" w:rsidRPr="00C3126D">
          <w:rPr>
            <w:rStyle w:val="Hyperlink"/>
          </w:rPr>
          <w:t>08db1</w:t>
        </w:r>
      </w:hyperlink>
    </w:p>
    <w:p w14:paraId="0193B00A" w14:textId="649075C9" w:rsidR="0083601B" w:rsidRDefault="0083601B" w:rsidP="0083601B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firstLine="0"/>
      </w:pPr>
      <w:r>
        <w:t xml:space="preserve">Capítulo </w:t>
      </w:r>
      <w:r>
        <w:t>20</w:t>
      </w:r>
      <w:r>
        <w:t xml:space="preserve"> </w:t>
      </w:r>
      <w:hyperlink r:id="rId10" w:history="1">
        <w:r w:rsidR="00DB637C" w:rsidRPr="00C3126D">
          <w:rPr>
            <w:rStyle w:val="Hyperlink"/>
          </w:rPr>
          <w:t>https://www.loom.com/share/ef8</w:t>
        </w:r>
        <w:r w:rsidR="00DB637C" w:rsidRPr="00C3126D">
          <w:rPr>
            <w:rStyle w:val="Hyperlink"/>
          </w:rPr>
          <w:t>cfb28b74f40ac895c521840fb0cc7</w:t>
        </w:r>
      </w:hyperlink>
    </w:p>
    <w:sectPr w:rsidR="0083601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9EDD" w14:textId="77777777" w:rsidR="00E57C68" w:rsidRDefault="00E57C68">
      <w:pPr>
        <w:spacing w:line="240" w:lineRule="auto"/>
      </w:pPr>
      <w:r>
        <w:separator/>
      </w:r>
    </w:p>
  </w:endnote>
  <w:endnote w:type="continuationSeparator" w:id="0">
    <w:p w14:paraId="3360D5F3" w14:textId="77777777" w:rsidR="00E57C68" w:rsidRDefault="00E57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E4C8" w14:textId="77777777" w:rsidR="008D29F5" w:rsidRDefault="008D29F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D534" w14:textId="77777777" w:rsidR="008D29F5" w:rsidRDefault="008D29F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ED64" w14:textId="77777777" w:rsidR="00E57C68" w:rsidRDefault="00E57C68">
      <w:pPr>
        <w:spacing w:line="240" w:lineRule="auto"/>
      </w:pPr>
      <w:r>
        <w:separator/>
      </w:r>
    </w:p>
  </w:footnote>
  <w:footnote w:type="continuationSeparator" w:id="0">
    <w:p w14:paraId="4ACEF43A" w14:textId="77777777" w:rsidR="00E57C68" w:rsidRDefault="00E57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2463" w14:textId="22A7CFB7" w:rsidR="008D29F5" w:rsidRDefault="001800F9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 w:rsidR="0083601B">
      <w:rPr>
        <w:rFonts w:ascii="Roboto Slab" w:eastAsia="Roboto Slab" w:hAnsi="Roboto Slab" w:cs="Roboto Slab"/>
        <w:b/>
        <w:color w:val="EE0000"/>
      </w:rPr>
      <w:fldChar w:fldCharType="separate"/>
    </w:r>
    <w:r w:rsidR="0083601B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66569AD0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12FC3E4F" wp14:editId="71EF1784">
          <wp:extent cx="5943600" cy="50800"/>
          <wp:effectExtent l="0" t="0" r="0" b="0"/>
          <wp:docPr id="10" name="image2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FA1E" w14:textId="77777777" w:rsidR="008D29F5" w:rsidRDefault="001800F9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C661358" wp14:editId="7301027D">
          <wp:simplePos x="0" y="0"/>
          <wp:positionH relativeFrom="column">
            <wp:posOffset>542925</wp:posOffset>
          </wp:positionH>
          <wp:positionV relativeFrom="paragraph">
            <wp:posOffset>47630</wp:posOffset>
          </wp:positionV>
          <wp:extent cx="4205288" cy="5941562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594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F5"/>
    <w:rsid w:val="001800F9"/>
    <w:rsid w:val="0083601B"/>
    <w:rsid w:val="008D29F5"/>
    <w:rsid w:val="00A84A60"/>
    <w:rsid w:val="00AD279C"/>
    <w:rsid w:val="00DB637C"/>
    <w:rsid w:val="00E57C68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F08B"/>
  <w15:docId w15:val="{98D4339E-E106-43F2-9EC6-47B4E2B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character" w:styleId="Forte">
    <w:name w:val="Strong"/>
    <w:basedOn w:val="Fontepargpadro"/>
    <w:uiPriority w:val="22"/>
    <w:qFormat/>
    <w:rsid w:val="003F0B0A"/>
    <w:rPr>
      <w:b/>
      <w:bCs/>
    </w:rPr>
  </w:style>
  <w:style w:type="character" w:styleId="nfase">
    <w:name w:val="Emphasis"/>
    <w:basedOn w:val="Fontepargpadro"/>
    <w:uiPriority w:val="20"/>
    <w:qFormat/>
    <w:rsid w:val="003F0B0A"/>
    <w:rPr>
      <w:i/>
      <w:iCs/>
    </w:rPr>
  </w:style>
  <w:style w:type="character" w:styleId="Hyperlink">
    <w:name w:val="Hyperlink"/>
    <w:basedOn w:val="Fontepargpadro"/>
    <w:uiPriority w:val="99"/>
    <w:unhideWhenUsed/>
    <w:rsid w:val="003F0B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0B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84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7562337e435e4ed4835dd6fdabf4928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a8b20bd8de8848818f880eb93fc028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oom.com/share/ef8cfb28b74f40ac895c521840fb0c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ecb97d10af4745e7a1fdf66376108db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QGcUpSA/XIf90kJnaegVCbahA==">AMUW2mX8Hlq3RQFxdjuGOjQMHVzXplINjYF5DWhMdzck6xjwRbIoKu+Rqa+IRJTpsCkzN8KCz44OeZY+yyftsrMK5DlfDH3/oXABAKkzUrv8EbaZDWnqH10=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5</cp:revision>
  <cp:lastPrinted>2020-11-20T13:45:00Z</cp:lastPrinted>
  <dcterms:created xsi:type="dcterms:W3CDTF">2020-11-12T01:19:00Z</dcterms:created>
  <dcterms:modified xsi:type="dcterms:W3CDTF">2020-11-20T13:45:00Z</dcterms:modified>
</cp:coreProperties>
</file>